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7ABC8" w14:textId="77777777" w:rsidR="003D18C7" w:rsidRDefault="00FF48AB"/>
    <w:p w14:paraId="47A5E25C" w14:textId="77777777" w:rsidR="002E3E51" w:rsidRDefault="002E3E51"/>
    <w:p w14:paraId="41E9C0EF" w14:textId="77777777" w:rsidR="002E3E51" w:rsidRDefault="002E3E51"/>
    <w:p w14:paraId="3F9B5EAD" w14:textId="77777777" w:rsidR="002E3E51" w:rsidRDefault="002E3E51">
      <w:r>
        <w:t>STUDENTI CONVOCATI PER IL COLLOQUIO OBBLIGATORIO PER MATRICOLE CIM CON VOTO DI MATURITA’ INFERIORE A 64/100</w:t>
      </w:r>
    </w:p>
    <w:p w14:paraId="468BE21F" w14:textId="77777777" w:rsidR="002E3E51" w:rsidRDefault="002E3E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"/>
        <w:gridCol w:w="3055"/>
      </w:tblGrid>
      <w:tr w:rsidR="002E3E51" w14:paraId="0BDA2E73" w14:textId="77777777" w:rsidTr="002E3E51">
        <w:tc>
          <w:tcPr>
            <w:tcW w:w="478" w:type="dxa"/>
          </w:tcPr>
          <w:p w14:paraId="7F6E9FD7" w14:textId="77777777" w:rsidR="002E3E51" w:rsidRDefault="002E3E51"/>
        </w:tc>
        <w:tc>
          <w:tcPr>
            <w:tcW w:w="3055" w:type="dxa"/>
          </w:tcPr>
          <w:p w14:paraId="51F7007A" w14:textId="77777777" w:rsidR="002E3E51" w:rsidRDefault="002E3E51">
            <w:r>
              <w:t>N° MATRICOLA</w:t>
            </w:r>
          </w:p>
        </w:tc>
      </w:tr>
      <w:tr w:rsidR="002E3E51" w14:paraId="2CCE4FA8" w14:textId="77777777" w:rsidTr="002E3E51">
        <w:tc>
          <w:tcPr>
            <w:tcW w:w="478" w:type="dxa"/>
          </w:tcPr>
          <w:p w14:paraId="4C34BB5B" w14:textId="77777777" w:rsidR="002E3E51" w:rsidRDefault="002E3E51">
            <w:r>
              <w:t>1</w:t>
            </w:r>
          </w:p>
        </w:tc>
        <w:tc>
          <w:tcPr>
            <w:tcW w:w="3055" w:type="dxa"/>
          </w:tcPr>
          <w:p w14:paraId="1E047A23" w14:textId="77777777" w:rsidR="002E3E51" w:rsidRDefault="00994F5C">
            <w:r>
              <w:t>447148</w:t>
            </w:r>
          </w:p>
        </w:tc>
      </w:tr>
      <w:tr w:rsidR="002E3E51" w14:paraId="5479C795" w14:textId="77777777" w:rsidTr="002E3E51">
        <w:tc>
          <w:tcPr>
            <w:tcW w:w="478" w:type="dxa"/>
          </w:tcPr>
          <w:p w14:paraId="01D2A9B1" w14:textId="77777777" w:rsidR="002E3E51" w:rsidRDefault="002E3E51">
            <w:r>
              <w:t>2</w:t>
            </w:r>
          </w:p>
        </w:tc>
        <w:tc>
          <w:tcPr>
            <w:tcW w:w="3055" w:type="dxa"/>
          </w:tcPr>
          <w:p w14:paraId="09C48D9F" w14:textId="77777777" w:rsidR="002E3E51" w:rsidRDefault="00994F5C">
            <w:r>
              <w:t>450018</w:t>
            </w:r>
          </w:p>
        </w:tc>
      </w:tr>
      <w:tr w:rsidR="002E3E51" w14:paraId="5CE273E8" w14:textId="77777777" w:rsidTr="002E3E51">
        <w:tc>
          <w:tcPr>
            <w:tcW w:w="478" w:type="dxa"/>
          </w:tcPr>
          <w:p w14:paraId="5EEA8026" w14:textId="77777777" w:rsidR="002E3E51" w:rsidRDefault="002E3E51">
            <w:r>
              <w:t>3</w:t>
            </w:r>
          </w:p>
        </w:tc>
        <w:tc>
          <w:tcPr>
            <w:tcW w:w="3055" w:type="dxa"/>
          </w:tcPr>
          <w:p w14:paraId="65432B56" w14:textId="77777777" w:rsidR="002E3E51" w:rsidRDefault="00994F5C">
            <w:r>
              <w:t>448107</w:t>
            </w:r>
          </w:p>
        </w:tc>
      </w:tr>
      <w:tr w:rsidR="002E3E51" w14:paraId="78A41090" w14:textId="77777777" w:rsidTr="002E3E51">
        <w:tc>
          <w:tcPr>
            <w:tcW w:w="478" w:type="dxa"/>
          </w:tcPr>
          <w:p w14:paraId="76857A2C" w14:textId="77777777" w:rsidR="002E3E51" w:rsidRDefault="002E3E51">
            <w:r>
              <w:t>4</w:t>
            </w:r>
          </w:p>
        </w:tc>
        <w:tc>
          <w:tcPr>
            <w:tcW w:w="3055" w:type="dxa"/>
          </w:tcPr>
          <w:p w14:paraId="79ACE397" w14:textId="77777777" w:rsidR="002E3E51" w:rsidRDefault="00994F5C">
            <w:r>
              <w:t>449495</w:t>
            </w:r>
          </w:p>
        </w:tc>
      </w:tr>
      <w:tr w:rsidR="002E3E51" w14:paraId="11046162" w14:textId="77777777" w:rsidTr="002E3E51">
        <w:tc>
          <w:tcPr>
            <w:tcW w:w="478" w:type="dxa"/>
          </w:tcPr>
          <w:p w14:paraId="491C5621" w14:textId="77777777" w:rsidR="002E3E51" w:rsidRDefault="002E3E51">
            <w:r>
              <w:t>5</w:t>
            </w:r>
          </w:p>
        </w:tc>
        <w:tc>
          <w:tcPr>
            <w:tcW w:w="3055" w:type="dxa"/>
          </w:tcPr>
          <w:p w14:paraId="5F210687" w14:textId="77777777" w:rsidR="002E3E51" w:rsidRDefault="00994F5C">
            <w:r>
              <w:t>449013</w:t>
            </w:r>
          </w:p>
        </w:tc>
      </w:tr>
      <w:tr w:rsidR="002E3E51" w14:paraId="761C9C8A" w14:textId="77777777" w:rsidTr="002E3E51">
        <w:tc>
          <w:tcPr>
            <w:tcW w:w="478" w:type="dxa"/>
          </w:tcPr>
          <w:p w14:paraId="70189523" w14:textId="77777777" w:rsidR="002E3E51" w:rsidRDefault="002E3E51">
            <w:r>
              <w:t>6</w:t>
            </w:r>
          </w:p>
        </w:tc>
        <w:tc>
          <w:tcPr>
            <w:tcW w:w="3055" w:type="dxa"/>
          </w:tcPr>
          <w:p w14:paraId="7A1E43D1" w14:textId="77777777" w:rsidR="002E3E51" w:rsidRDefault="00994F5C">
            <w:r>
              <w:t>449544</w:t>
            </w:r>
          </w:p>
        </w:tc>
      </w:tr>
      <w:tr w:rsidR="002E3E51" w14:paraId="3F45F8F1" w14:textId="77777777" w:rsidTr="002E3E51">
        <w:tc>
          <w:tcPr>
            <w:tcW w:w="478" w:type="dxa"/>
          </w:tcPr>
          <w:p w14:paraId="42AE3E76" w14:textId="77777777" w:rsidR="002E3E51" w:rsidRDefault="002E3E51">
            <w:r>
              <w:t>7</w:t>
            </w:r>
          </w:p>
        </w:tc>
        <w:tc>
          <w:tcPr>
            <w:tcW w:w="3055" w:type="dxa"/>
          </w:tcPr>
          <w:p w14:paraId="319F1719" w14:textId="77777777" w:rsidR="002E3E51" w:rsidRDefault="0074418A">
            <w:r>
              <w:t>450463</w:t>
            </w:r>
          </w:p>
        </w:tc>
      </w:tr>
      <w:tr w:rsidR="002E3E51" w14:paraId="31985CCC" w14:textId="77777777" w:rsidTr="002E3E51">
        <w:tc>
          <w:tcPr>
            <w:tcW w:w="478" w:type="dxa"/>
          </w:tcPr>
          <w:p w14:paraId="7A6C0DBD" w14:textId="77777777" w:rsidR="002E3E51" w:rsidRDefault="002E3E51">
            <w:r>
              <w:t>8</w:t>
            </w:r>
          </w:p>
        </w:tc>
        <w:tc>
          <w:tcPr>
            <w:tcW w:w="3055" w:type="dxa"/>
          </w:tcPr>
          <w:p w14:paraId="1E5803D9" w14:textId="77777777" w:rsidR="002E3E51" w:rsidRDefault="0074418A">
            <w:r>
              <w:t>448969</w:t>
            </w:r>
          </w:p>
        </w:tc>
      </w:tr>
      <w:tr w:rsidR="002E3E51" w14:paraId="2FE1E4A4" w14:textId="77777777" w:rsidTr="002E3E51">
        <w:tc>
          <w:tcPr>
            <w:tcW w:w="478" w:type="dxa"/>
          </w:tcPr>
          <w:p w14:paraId="3D2CC418" w14:textId="77777777" w:rsidR="002E3E51" w:rsidRDefault="002E3E51">
            <w:r>
              <w:t>9</w:t>
            </w:r>
          </w:p>
        </w:tc>
        <w:tc>
          <w:tcPr>
            <w:tcW w:w="3055" w:type="dxa"/>
          </w:tcPr>
          <w:p w14:paraId="796B9938" w14:textId="77777777" w:rsidR="002E3E51" w:rsidRDefault="003C4A01">
            <w:r>
              <w:t>450108</w:t>
            </w:r>
          </w:p>
        </w:tc>
      </w:tr>
      <w:tr w:rsidR="002E3E51" w14:paraId="76C512C2" w14:textId="77777777" w:rsidTr="002E3E51">
        <w:tc>
          <w:tcPr>
            <w:tcW w:w="478" w:type="dxa"/>
          </w:tcPr>
          <w:p w14:paraId="080D459E" w14:textId="77777777" w:rsidR="002E3E51" w:rsidRDefault="002E3E51">
            <w:r>
              <w:t>10</w:t>
            </w:r>
          </w:p>
        </w:tc>
        <w:tc>
          <w:tcPr>
            <w:tcW w:w="3055" w:type="dxa"/>
          </w:tcPr>
          <w:p w14:paraId="0034704E" w14:textId="77777777" w:rsidR="002E3E51" w:rsidRDefault="00C822BC">
            <w:r>
              <w:t>446181</w:t>
            </w:r>
          </w:p>
        </w:tc>
      </w:tr>
      <w:tr w:rsidR="002E3E51" w14:paraId="07ECA300" w14:textId="77777777" w:rsidTr="002E3E51">
        <w:tc>
          <w:tcPr>
            <w:tcW w:w="478" w:type="dxa"/>
          </w:tcPr>
          <w:p w14:paraId="016DA60D" w14:textId="77777777" w:rsidR="002E3E51" w:rsidRDefault="002E3E51">
            <w:r>
              <w:t>11</w:t>
            </w:r>
          </w:p>
        </w:tc>
        <w:tc>
          <w:tcPr>
            <w:tcW w:w="3055" w:type="dxa"/>
          </w:tcPr>
          <w:p w14:paraId="6687EF1A" w14:textId="77777777" w:rsidR="002E3E51" w:rsidRDefault="00C822BC">
            <w:r>
              <w:t>447432</w:t>
            </w:r>
          </w:p>
        </w:tc>
      </w:tr>
      <w:tr w:rsidR="002E3E51" w14:paraId="15CF4584" w14:textId="77777777" w:rsidTr="002E3E51">
        <w:tc>
          <w:tcPr>
            <w:tcW w:w="478" w:type="dxa"/>
          </w:tcPr>
          <w:p w14:paraId="1C35DAD1" w14:textId="77777777" w:rsidR="002E3E51" w:rsidRDefault="002E3E51">
            <w:r>
              <w:t>12</w:t>
            </w:r>
          </w:p>
        </w:tc>
        <w:tc>
          <w:tcPr>
            <w:tcW w:w="3055" w:type="dxa"/>
          </w:tcPr>
          <w:p w14:paraId="59185705" w14:textId="77777777" w:rsidR="002E3E51" w:rsidRDefault="00C822BC">
            <w:r>
              <w:t>448272</w:t>
            </w:r>
          </w:p>
        </w:tc>
      </w:tr>
      <w:tr w:rsidR="002E3E51" w14:paraId="50E70081" w14:textId="77777777" w:rsidTr="002E3E51">
        <w:tc>
          <w:tcPr>
            <w:tcW w:w="478" w:type="dxa"/>
          </w:tcPr>
          <w:p w14:paraId="4BAAA59B" w14:textId="77777777" w:rsidR="002E3E51" w:rsidRDefault="002E3E51">
            <w:r>
              <w:t>13</w:t>
            </w:r>
          </w:p>
        </w:tc>
        <w:tc>
          <w:tcPr>
            <w:tcW w:w="3055" w:type="dxa"/>
          </w:tcPr>
          <w:p w14:paraId="6C9FFE2D" w14:textId="77777777" w:rsidR="002E3E51" w:rsidRDefault="00C822BC">
            <w:r>
              <w:t>447175</w:t>
            </w:r>
          </w:p>
        </w:tc>
      </w:tr>
      <w:tr w:rsidR="002E3E51" w14:paraId="7EA2F94B" w14:textId="77777777" w:rsidTr="002E3E51">
        <w:tc>
          <w:tcPr>
            <w:tcW w:w="478" w:type="dxa"/>
          </w:tcPr>
          <w:p w14:paraId="490B2DF4" w14:textId="77777777" w:rsidR="002E3E51" w:rsidRDefault="002E3E51">
            <w:r>
              <w:t>14</w:t>
            </w:r>
          </w:p>
        </w:tc>
        <w:tc>
          <w:tcPr>
            <w:tcW w:w="3055" w:type="dxa"/>
          </w:tcPr>
          <w:p w14:paraId="4CEEC25B" w14:textId="77777777" w:rsidR="002E3E51" w:rsidRDefault="00C822BC">
            <w:r>
              <w:t>451280</w:t>
            </w:r>
          </w:p>
        </w:tc>
      </w:tr>
      <w:tr w:rsidR="002E3E51" w14:paraId="51618452" w14:textId="77777777" w:rsidTr="00C822BC">
        <w:trPr>
          <w:trHeight w:val="326"/>
        </w:trPr>
        <w:tc>
          <w:tcPr>
            <w:tcW w:w="478" w:type="dxa"/>
          </w:tcPr>
          <w:p w14:paraId="4D42A316" w14:textId="77777777" w:rsidR="002E3E51" w:rsidRDefault="002E3E51">
            <w:r>
              <w:t>15</w:t>
            </w:r>
          </w:p>
        </w:tc>
        <w:tc>
          <w:tcPr>
            <w:tcW w:w="3055" w:type="dxa"/>
          </w:tcPr>
          <w:p w14:paraId="1077721D" w14:textId="77777777" w:rsidR="002E3E51" w:rsidRDefault="00C822BC">
            <w:r>
              <w:t>449931</w:t>
            </w:r>
          </w:p>
        </w:tc>
      </w:tr>
      <w:tr w:rsidR="002E3E51" w14:paraId="6FAFB862" w14:textId="77777777" w:rsidTr="002E3E51">
        <w:tc>
          <w:tcPr>
            <w:tcW w:w="478" w:type="dxa"/>
          </w:tcPr>
          <w:p w14:paraId="251E2A10" w14:textId="77777777" w:rsidR="002E3E51" w:rsidRDefault="002E3E51">
            <w:r>
              <w:t>16</w:t>
            </w:r>
          </w:p>
        </w:tc>
        <w:tc>
          <w:tcPr>
            <w:tcW w:w="3055" w:type="dxa"/>
          </w:tcPr>
          <w:p w14:paraId="11406D59" w14:textId="77777777" w:rsidR="002E3E51" w:rsidRDefault="00C822BC">
            <w:r>
              <w:t>447096</w:t>
            </w:r>
          </w:p>
        </w:tc>
      </w:tr>
      <w:tr w:rsidR="002E3E51" w14:paraId="564A1BC8" w14:textId="77777777" w:rsidTr="002E3E51">
        <w:tc>
          <w:tcPr>
            <w:tcW w:w="478" w:type="dxa"/>
          </w:tcPr>
          <w:p w14:paraId="43418BA0" w14:textId="77777777" w:rsidR="002E3E51" w:rsidRDefault="002E3E51">
            <w:r>
              <w:t>17</w:t>
            </w:r>
          </w:p>
        </w:tc>
        <w:tc>
          <w:tcPr>
            <w:tcW w:w="3055" w:type="dxa"/>
          </w:tcPr>
          <w:p w14:paraId="44965510" w14:textId="77777777" w:rsidR="002E3E51" w:rsidRDefault="00C822BC">
            <w:r>
              <w:t>446625</w:t>
            </w:r>
          </w:p>
        </w:tc>
      </w:tr>
      <w:tr w:rsidR="002E3E51" w14:paraId="5666F9AE" w14:textId="77777777" w:rsidTr="002E3E51">
        <w:tc>
          <w:tcPr>
            <w:tcW w:w="478" w:type="dxa"/>
          </w:tcPr>
          <w:p w14:paraId="7418A0BE" w14:textId="77777777" w:rsidR="002E3E51" w:rsidRDefault="002E3E51">
            <w:r>
              <w:t>18</w:t>
            </w:r>
          </w:p>
        </w:tc>
        <w:tc>
          <w:tcPr>
            <w:tcW w:w="3055" w:type="dxa"/>
          </w:tcPr>
          <w:p w14:paraId="6FDB9819" w14:textId="77777777" w:rsidR="002E3E51" w:rsidRDefault="00C822BC">
            <w:r>
              <w:t>450403</w:t>
            </w:r>
          </w:p>
        </w:tc>
      </w:tr>
      <w:tr w:rsidR="002E3E51" w14:paraId="0C5C8869" w14:textId="77777777" w:rsidTr="002E3E51">
        <w:tc>
          <w:tcPr>
            <w:tcW w:w="478" w:type="dxa"/>
          </w:tcPr>
          <w:p w14:paraId="47857921" w14:textId="77777777" w:rsidR="002E3E51" w:rsidRDefault="002E3E51">
            <w:r>
              <w:t>19</w:t>
            </w:r>
          </w:p>
        </w:tc>
        <w:tc>
          <w:tcPr>
            <w:tcW w:w="3055" w:type="dxa"/>
          </w:tcPr>
          <w:p w14:paraId="6684B68F" w14:textId="77777777" w:rsidR="002E3E51" w:rsidRDefault="000E67C6">
            <w:r>
              <w:t>446284</w:t>
            </w:r>
          </w:p>
        </w:tc>
      </w:tr>
      <w:tr w:rsidR="002E3E51" w14:paraId="14B7C63A" w14:textId="77777777" w:rsidTr="002E3E51">
        <w:tc>
          <w:tcPr>
            <w:tcW w:w="478" w:type="dxa"/>
          </w:tcPr>
          <w:p w14:paraId="54E9CC4E" w14:textId="77777777" w:rsidR="002E3E51" w:rsidRDefault="002E3E51">
            <w:r>
              <w:t>20</w:t>
            </w:r>
          </w:p>
        </w:tc>
        <w:tc>
          <w:tcPr>
            <w:tcW w:w="3055" w:type="dxa"/>
          </w:tcPr>
          <w:p w14:paraId="284FB3F7" w14:textId="77777777" w:rsidR="002E3E51" w:rsidRDefault="00FF48AB">
            <w:r>
              <w:t>447265</w:t>
            </w:r>
          </w:p>
        </w:tc>
      </w:tr>
      <w:tr w:rsidR="002E3E51" w14:paraId="6CF1E054" w14:textId="77777777" w:rsidTr="002E3E51">
        <w:tc>
          <w:tcPr>
            <w:tcW w:w="478" w:type="dxa"/>
          </w:tcPr>
          <w:p w14:paraId="693C5B16" w14:textId="77777777" w:rsidR="002E3E51" w:rsidRDefault="002E3E51">
            <w:r>
              <w:t>21</w:t>
            </w:r>
          </w:p>
        </w:tc>
        <w:tc>
          <w:tcPr>
            <w:tcW w:w="3055" w:type="dxa"/>
          </w:tcPr>
          <w:p w14:paraId="4B7F47CA" w14:textId="77777777" w:rsidR="002E3E51" w:rsidRDefault="00FF48AB">
            <w:r>
              <w:t>449625</w:t>
            </w:r>
          </w:p>
        </w:tc>
      </w:tr>
      <w:tr w:rsidR="002E3E51" w14:paraId="7B8ABBB0" w14:textId="77777777" w:rsidTr="002E3E51">
        <w:tc>
          <w:tcPr>
            <w:tcW w:w="478" w:type="dxa"/>
          </w:tcPr>
          <w:p w14:paraId="1637EF74" w14:textId="77777777" w:rsidR="002E3E51" w:rsidRDefault="002E3E51">
            <w:r>
              <w:t>22</w:t>
            </w:r>
          </w:p>
        </w:tc>
        <w:tc>
          <w:tcPr>
            <w:tcW w:w="3055" w:type="dxa"/>
          </w:tcPr>
          <w:p w14:paraId="7AE9EF35" w14:textId="77777777" w:rsidR="002E3E51" w:rsidRDefault="00FF48AB">
            <w:r>
              <w:t>448457</w:t>
            </w:r>
          </w:p>
        </w:tc>
      </w:tr>
    </w:tbl>
    <w:p w14:paraId="144F3D76" w14:textId="77777777" w:rsidR="002E3E51" w:rsidRDefault="002E3E51">
      <w:bookmarkStart w:id="0" w:name="_GoBack"/>
      <w:bookmarkEnd w:id="0"/>
    </w:p>
    <w:sectPr w:rsidR="002E3E51" w:rsidSect="003219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51"/>
    <w:rsid w:val="000E67C6"/>
    <w:rsid w:val="002E3E51"/>
    <w:rsid w:val="00321921"/>
    <w:rsid w:val="003C4A01"/>
    <w:rsid w:val="0074418A"/>
    <w:rsid w:val="00994F5C"/>
    <w:rsid w:val="00B813F9"/>
    <w:rsid w:val="00C822BC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BD5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3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Caiani</dc:creator>
  <cp:keywords/>
  <dc:description/>
  <cp:lastModifiedBy>Marco Caiani</cp:lastModifiedBy>
  <cp:revision>1</cp:revision>
  <dcterms:created xsi:type="dcterms:W3CDTF">2016-11-22T11:34:00Z</dcterms:created>
  <dcterms:modified xsi:type="dcterms:W3CDTF">2016-11-22T11:51:00Z</dcterms:modified>
</cp:coreProperties>
</file>